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D61F" w14:textId="77777777" w:rsidR="004815D6" w:rsidRDefault="004815D6" w:rsidP="005B3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  <w:bookmarkStart w:id="0" w:name="_GoBack"/>
      <w:bookmarkEnd w:id="0"/>
      <w:r w:rsidRPr="004815D6"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  <w:t xml:space="preserve">TÍTULO E SUBTÍTULO EM TIMES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  <w:t>NEW ROMAN</w:t>
      </w:r>
      <w:r w:rsidRPr="004815D6"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  <w:t xml:space="preserve"> 14, CENTRALIZADO, NEGRITO E MAIÚSCULAS</w:t>
      </w:r>
    </w:p>
    <w:p w14:paraId="72942CC3" w14:textId="77777777" w:rsidR="005B3FEA" w:rsidRPr="00D11162" w:rsidRDefault="005B3FEA" w:rsidP="005B3FEA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pt-PT" w:eastAsia="pt-PT" w:bidi="pt-PT"/>
        </w:rPr>
      </w:pPr>
    </w:p>
    <w:p w14:paraId="39863C50" w14:textId="088CE392" w:rsidR="004815D6" w:rsidRPr="00C512F8" w:rsidRDefault="004815D6" w:rsidP="000112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Nome </w:t>
      </w:r>
      <w:r w:rsidR="006347F1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e Sobrenome Completo 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do</w:t>
      </w:r>
      <w:r w:rsidR="00D83216"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(a)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 Autor</w:t>
      </w:r>
      <w:r w:rsidR="00D83216"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(a)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 com Iniciais em Maiúscula</w:t>
      </w:r>
      <w:r w:rsidR="00813A96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 </w:t>
      </w:r>
      <w:r w:rsidRPr="00C512F8">
        <w:rPr>
          <w:rFonts w:ascii="Times New Roman" w:eastAsia="Times New Roman" w:hAnsi="Times New Roman" w:cs="Times New Roman"/>
          <w:bCs/>
          <w:vertAlign w:val="superscript"/>
          <w:lang w:val="pt-PT" w:eastAsia="pt-PT" w:bidi="pt-PT"/>
        </w:rPr>
        <w:footnoteReference w:id="1"/>
      </w:r>
    </w:p>
    <w:p w14:paraId="4337223F" w14:textId="473B6C67" w:rsidR="00AF5465" w:rsidRPr="00C512F8" w:rsidRDefault="00813A96" w:rsidP="000112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Nome </w:t>
      </w:r>
      <w:r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e Sobrenome Completo 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do(a) Autor(a) com Iniciais em Maiúscula</w:t>
      </w:r>
      <w:r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t xml:space="preserve"> </w:t>
      </w:r>
      <w:r w:rsidR="00AF5465"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footnoteReference w:id="2"/>
      </w:r>
    </w:p>
    <w:p w14:paraId="3710DE77" w14:textId="460003A1" w:rsidR="00AF5465" w:rsidRPr="00C512F8" w:rsidRDefault="00813A96" w:rsidP="000112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Nome </w:t>
      </w:r>
      <w:r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e Sobrenome Completo 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do(a) Autor(a) com Iniciais em Maiúscula</w:t>
      </w:r>
      <w:r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t xml:space="preserve"> </w:t>
      </w:r>
      <w:r w:rsidR="00AF5465"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footnoteReference w:id="3"/>
      </w:r>
    </w:p>
    <w:p w14:paraId="113BC487" w14:textId="73606279" w:rsidR="00AF5465" w:rsidRPr="00C512F8" w:rsidRDefault="00813A96" w:rsidP="000112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Nome </w:t>
      </w:r>
      <w:r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e Sobrenome Completo 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do(a) Autor(a) com Iniciais em Maiúscula</w:t>
      </w:r>
      <w:r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t xml:space="preserve"> </w:t>
      </w:r>
      <w:r w:rsidR="00AF5465"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footnoteReference w:id="4"/>
      </w:r>
    </w:p>
    <w:p w14:paraId="6DC48C1F" w14:textId="77777777" w:rsidR="005B3FEA" w:rsidRPr="00262DB0" w:rsidRDefault="005B3FEA" w:rsidP="005B3FE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</w:p>
    <w:p w14:paraId="284070E8" w14:textId="74805F98" w:rsidR="006B4856" w:rsidRDefault="006B4856" w:rsidP="005B3FEA">
      <w:pPr>
        <w:pStyle w:val="NormalWeb"/>
        <w:spacing w:before="0" w:beforeAutospacing="0" w:after="0" w:afterAutospacing="0"/>
        <w:jc w:val="both"/>
      </w:pPr>
      <w:r w:rsidRPr="006B4856">
        <w:rPr>
          <w:b/>
        </w:rPr>
        <w:t xml:space="preserve">Resumo: </w:t>
      </w:r>
      <w:r w:rsidR="00650F7A" w:rsidRPr="00650F7A">
        <w:t xml:space="preserve">O resumo deverá apresentar de forma concisa </w:t>
      </w:r>
      <w:r w:rsidR="00813A96">
        <w:t>os objetivos</w:t>
      </w:r>
      <w:r w:rsidR="00D24CF9">
        <w:t xml:space="preserve">, </w:t>
      </w:r>
      <w:r w:rsidR="00813A96">
        <w:t xml:space="preserve">a </w:t>
      </w:r>
      <w:r w:rsidR="00D24CF9">
        <w:t>metodologia</w:t>
      </w:r>
      <w:r w:rsidR="00813A96">
        <w:t>, o desenvolvimento da pesquisa</w:t>
      </w:r>
      <w:r w:rsidR="00650F7A" w:rsidRPr="00650F7A">
        <w:t xml:space="preserve"> e os principais resultados obtidos</w:t>
      </w:r>
      <w:r w:rsidR="00813A96">
        <w:t xml:space="preserve">, com extensão </w:t>
      </w:r>
      <w:r w:rsidR="00BE59B4">
        <w:t>entre 250 a 300 palavras</w:t>
      </w:r>
      <w:r w:rsidR="00813A96">
        <w:t>. Deverá estar formatado</w:t>
      </w:r>
      <w:r w:rsidR="00BE59B4">
        <w:t xml:space="preserve"> em espaçamento simples</w:t>
      </w:r>
      <w:r w:rsidR="00813A96">
        <w:t xml:space="preserve">, escrito em parágrafo único, sem recuo à esquerda. </w:t>
      </w:r>
    </w:p>
    <w:p w14:paraId="4B3840A2" w14:textId="77777777" w:rsidR="005B3FEA" w:rsidRPr="006B4856" w:rsidRDefault="005B3FEA" w:rsidP="005B3FEA">
      <w:pPr>
        <w:pStyle w:val="NormalWeb"/>
        <w:spacing w:before="0" w:beforeAutospacing="0" w:after="0" w:afterAutospacing="0"/>
        <w:jc w:val="both"/>
        <w:rPr>
          <w:b/>
        </w:rPr>
      </w:pPr>
    </w:p>
    <w:p w14:paraId="48146436" w14:textId="62A6E70F" w:rsidR="00AC6DB4" w:rsidRDefault="006B4856" w:rsidP="00AC6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85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0C2BDD">
        <w:rPr>
          <w:rFonts w:ascii="Times New Roman" w:hAnsi="Times New Roman" w:cs="Times New Roman"/>
          <w:sz w:val="24"/>
          <w:szCs w:val="24"/>
        </w:rPr>
        <w:t xml:space="preserve"> inserir de 3 a 5 palavras-chave</w:t>
      </w:r>
      <w:r w:rsidR="006347F1">
        <w:rPr>
          <w:rFonts w:ascii="Times New Roman" w:hAnsi="Times New Roman" w:cs="Times New Roman"/>
          <w:sz w:val="24"/>
          <w:szCs w:val="24"/>
        </w:rPr>
        <w:t>, separadas por ponto e vírgula</w:t>
      </w:r>
    </w:p>
    <w:p w14:paraId="515551E5" w14:textId="77777777" w:rsidR="00650F7A" w:rsidRDefault="00650F7A" w:rsidP="00AC6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395B5" w14:textId="77777777" w:rsidR="00E1268C" w:rsidRPr="00E1268C" w:rsidRDefault="00E1268C" w:rsidP="00BE59B4">
      <w:pPr>
        <w:pStyle w:val="Corpodetexto"/>
        <w:rPr>
          <w:b/>
        </w:rPr>
      </w:pPr>
      <w:r w:rsidRPr="00E1268C">
        <w:rPr>
          <w:b/>
        </w:rPr>
        <w:t xml:space="preserve">Introdução </w:t>
      </w:r>
    </w:p>
    <w:p w14:paraId="6A06008B" w14:textId="203E735A" w:rsidR="00650F7A" w:rsidRDefault="00262DB0" w:rsidP="00B658A1">
      <w:pPr>
        <w:pStyle w:val="Corpodetexto"/>
        <w:spacing w:after="0"/>
        <w:ind w:firstLine="709"/>
      </w:pPr>
      <w:r w:rsidRPr="00262DB0">
        <w:rPr>
          <w:rFonts w:eastAsia="Times New Roman"/>
          <w:lang w:val="pt-PT" w:eastAsia="pt-PT" w:bidi="pt-PT"/>
        </w:rPr>
        <w:t xml:space="preserve">A introdução deve conter uma referência ao assunto a ser desenvolvido no </w:t>
      </w:r>
      <w:r>
        <w:rPr>
          <w:rFonts w:eastAsia="Times New Roman"/>
          <w:lang w:val="pt-PT" w:eastAsia="pt-PT" w:bidi="pt-PT"/>
        </w:rPr>
        <w:t>texto</w:t>
      </w:r>
      <w:r w:rsidRPr="00262DB0">
        <w:rPr>
          <w:rFonts w:eastAsia="Times New Roman"/>
          <w:lang w:val="pt-PT" w:eastAsia="pt-PT" w:bidi="pt-PT"/>
        </w:rPr>
        <w:t>, apresentando as linhas gerais que serão desenvolvidas no corpo do trabalho, os objetivos e a metodologia de trabalho</w:t>
      </w:r>
      <w:r w:rsidR="00B658A1">
        <w:rPr>
          <w:rFonts w:eastAsia="Times New Roman"/>
          <w:lang w:val="pt-PT" w:eastAsia="pt-PT" w:bidi="pt-PT"/>
        </w:rPr>
        <w:t xml:space="preserve">. </w:t>
      </w:r>
      <w:r w:rsidR="00650F7A">
        <w:t>Deverá conter a contextualização da pesquisa. A partir disso, compartilhar as hipóteses e objetivos</w:t>
      </w:r>
      <w:r w:rsidR="004A016A">
        <w:t>.</w:t>
      </w:r>
    </w:p>
    <w:p w14:paraId="034FBD7A" w14:textId="77777777" w:rsidR="00E1268C" w:rsidRDefault="00E1268C" w:rsidP="00650F7A">
      <w:pPr>
        <w:rPr>
          <w:rFonts w:ascii="Times New Roman" w:hAnsi="Times New Roman" w:cs="Times New Roman"/>
          <w:sz w:val="24"/>
          <w:szCs w:val="24"/>
        </w:rPr>
      </w:pPr>
    </w:p>
    <w:p w14:paraId="252490CB" w14:textId="77777777" w:rsidR="00E1268C" w:rsidRPr="00E1268C" w:rsidRDefault="00E1268C" w:rsidP="00262DB0">
      <w:pPr>
        <w:pStyle w:val="Ttulo3"/>
        <w:spacing w:line="360" w:lineRule="auto"/>
      </w:pPr>
      <w:r w:rsidRPr="00E1268C">
        <w:t>Desenvolvimento</w:t>
      </w:r>
    </w:p>
    <w:p w14:paraId="06D37A51" w14:textId="77777777" w:rsidR="005B3FEA" w:rsidRDefault="00262DB0" w:rsidP="005B3FEA">
      <w:pPr>
        <w:pStyle w:val="Corpodetexto"/>
        <w:spacing w:after="0"/>
        <w:ind w:firstLine="709"/>
      </w:pPr>
      <w:r>
        <w:t>Deverá c</w:t>
      </w:r>
      <w:r w:rsidR="00650F7A" w:rsidRPr="003E57FA">
        <w:t>onter a exposição detalhada do tema, incluindo fundamentação teórica e análise de dados</w:t>
      </w:r>
      <w:r w:rsidR="00650F7A">
        <w:t>.</w:t>
      </w:r>
      <w:r w:rsidR="005B3FEA">
        <w:t xml:space="preserve"> </w:t>
      </w:r>
      <w:r w:rsidR="005B3FEA" w:rsidRPr="000C2BDD">
        <w:t xml:space="preserve">Para relatos de experiências, o texto deve contemplar a contextualização da proposta, descrição da ação e avaliação geral. </w:t>
      </w:r>
    </w:p>
    <w:p w14:paraId="7A08333D" w14:textId="77777777" w:rsidR="00650F7A" w:rsidRDefault="00650F7A" w:rsidP="00262DB0">
      <w:pPr>
        <w:spacing w:after="0" w:line="360" w:lineRule="auto"/>
        <w:ind w:firstLine="709"/>
      </w:pPr>
    </w:p>
    <w:p w14:paraId="27A2A5BF" w14:textId="77777777" w:rsidR="00AC6DB4" w:rsidRPr="00650F7A" w:rsidRDefault="00AC6DB4" w:rsidP="00AC6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F7A">
        <w:rPr>
          <w:rFonts w:ascii="Times New Roman" w:hAnsi="Times New Roman" w:cs="Times New Roman"/>
          <w:b/>
          <w:sz w:val="24"/>
          <w:szCs w:val="24"/>
        </w:rPr>
        <w:t>Metodologia (se houver)</w:t>
      </w:r>
    </w:p>
    <w:p w14:paraId="25BD4A29" w14:textId="77777777" w:rsidR="00650F7A" w:rsidRDefault="00650F7A" w:rsidP="00262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Deverá descrever os procedimentos adotados para a realização do estudo.</w:t>
      </w:r>
    </w:p>
    <w:p w14:paraId="69D2BC17" w14:textId="77777777" w:rsidR="00650F7A" w:rsidRDefault="00650F7A" w:rsidP="00AC6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6BD35" w14:textId="77777777" w:rsidR="00AC6DB4" w:rsidRPr="00650F7A" w:rsidRDefault="005B3FEA" w:rsidP="00650F7A">
      <w:pPr>
        <w:pStyle w:val="Ttulo1"/>
      </w:pPr>
      <w:r>
        <w:lastRenderedPageBreak/>
        <w:t>Conclusões</w:t>
      </w:r>
    </w:p>
    <w:p w14:paraId="501587F3" w14:textId="77777777" w:rsidR="00650F7A" w:rsidRDefault="00650F7A" w:rsidP="00D83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Devem apresentar as principais descobertas ou resultados do trabalho.</w:t>
      </w:r>
    </w:p>
    <w:p w14:paraId="650D4C1E" w14:textId="77777777" w:rsidR="00D83216" w:rsidRDefault="00D83216" w:rsidP="00BE59B4">
      <w:pPr>
        <w:pStyle w:val="Ttulo1"/>
      </w:pPr>
    </w:p>
    <w:p w14:paraId="4A2E08BE" w14:textId="77777777" w:rsidR="00AC6DB4" w:rsidRPr="00BE59B4" w:rsidRDefault="00AC6DB4" w:rsidP="00BE59B4">
      <w:pPr>
        <w:pStyle w:val="Ttulo1"/>
      </w:pPr>
      <w:r w:rsidRPr="00BE59B4">
        <w:t>Referências</w:t>
      </w:r>
    </w:p>
    <w:p w14:paraId="631245CD" w14:textId="77777777" w:rsidR="00D24CF9" w:rsidRPr="003877DB" w:rsidRDefault="00D24CF9" w:rsidP="00D24CF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7DB">
        <w:rPr>
          <w:rFonts w:ascii="Times New Roman" w:hAnsi="Times New Roman" w:cs="Times New Roman"/>
          <w:sz w:val="24"/>
          <w:szCs w:val="24"/>
        </w:rPr>
        <w:t>Normas da ABNT (espaço simples e dois espaços entre uma referência e outra, alinhado à esquerda, colocar o nome completo de todos os</w:t>
      </w:r>
      <w:r>
        <w:rPr>
          <w:rFonts w:ascii="Times New Roman" w:hAnsi="Times New Roman" w:cs="Times New Roman"/>
          <w:sz w:val="24"/>
          <w:szCs w:val="24"/>
        </w:rPr>
        <w:t xml:space="preserve"> autores. TODAS as referências mencionadas n</w:t>
      </w:r>
      <w:r w:rsidRPr="003877DB">
        <w:rPr>
          <w:rFonts w:ascii="Times New Roman" w:hAnsi="Times New Roman" w:cs="Times New Roman"/>
          <w:sz w:val="24"/>
          <w:szCs w:val="24"/>
        </w:rPr>
        <w:t>o texto devem estar listadas aqui).</w:t>
      </w:r>
    </w:p>
    <w:p w14:paraId="4F0CAF13" w14:textId="77777777" w:rsidR="00BE59B4" w:rsidRDefault="00BE59B4" w:rsidP="00AC6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5516E" w14:textId="77777777" w:rsidR="00BE59B4" w:rsidRPr="005B3FEA" w:rsidRDefault="00D83216" w:rsidP="00BE59B4">
      <w:pPr>
        <w:pStyle w:val="Ttulo2"/>
        <w:rPr>
          <w:color w:val="0000CC"/>
        </w:rPr>
      </w:pPr>
      <w:r w:rsidRPr="005B3FEA">
        <w:rPr>
          <w:color w:val="0000CC"/>
        </w:rPr>
        <w:t>Orientações</w:t>
      </w:r>
      <w:r w:rsidR="00262DB0" w:rsidRPr="005B3FEA">
        <w:rPr>
          <w:color w:val="0000CC"/>
        </w:rPr>
        <w:t xml:space="preserve"> Gerais</w:t>
      </w:r>
      <w:r w:rsidRPr="005B3FEA">
        <w:rPr>
          <w:color w:val="0000CC"/>
        </w:rPr>
        <w:t>: [apagar essas informações antes de enviar o texto]</w:t>
      </w:r>
    </w:p>
    <w:p w14:paraId="4531C785" w14:textId="77777777" w:rsidR="00D83216" w:rsidRPr="005B3FEA" w:rsidRDefault="00D83216" w:rsidP="00D8321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</w:pP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O texto deve ser apresentando segundo as especificações a seguir e de acordo com os tópicos apresentados neste </w:t>
      </w:r>
      <w:r w:rsidRPr="005B3FEA"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val="pt-PT" w:eastAsia="pt-BR" w:bidi="pt-PT"/>
        </w:rPr>
        <w:t>template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>.</w:t>
      </w:r>
    </w:p>
    <w:p w14:paraId="21C01C00" w14:textId="77777777" w:rsidR="00D83216" w:rsidRPr="005B3FEA" w:rsidRDefault="00D83216" w:rsidP="00D8321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</w:pP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>Extensão</w:t>
      </w:r>
      <w:r w:rsidR="00D24CF9"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 do texto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: </w:t>
      </w:r>
      <w:r w:rsidRPr="005B3FEA">
        <w:rPr>
          <w:rFonts w:ascii="Times New Roman" w:hAnsi="Times New Roman" w:cs="Times New Roman"/>
          <w:color w:val="0000CC"/>
          <w:sz w:val="24"/>
          <w:szCs w:val="24"/>
        </w:rPr>
        <w:t xml:space="preserve">mínimo 12 e no máximo 15 páginas, incluindo todos os caracteres presentes nele. </w:t>
      </w:r>
    </w:p>
    <w:p w14:paraId="61FEE7F1" w14:textId="77777777" w:rsidR="00D83216" w:rsidRPr="005B3FEA" w:rsidRDefault="00D83216" w:rsidP="00D8321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</w:pP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Normas de formatação: arquivo em Word, tamanho do papel A4 (29,7 cm x 21 cm); Margem esquerda e superior: 3 cm; Margem direita e inferior: 2cm; Fonte: </w:t>
      </w:r>
      <w:r w:rsidR="00D24CF9"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>Times New Roman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 tamanho 1</w:t>
      </w:r>
      <w:r w:rsidR="00D24CF9"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>2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>; Espaçamento entrelinhas: 1,5; Recuo (parágrafo) de 1,25 cm na primeira linha; Alinhamento do texto: justificado. Notas explicativas no rodapé devem estar em fonte Times New Roman, tamanho 10 enumeradas em algarismos numéricos.</w:t>
      </w:r>
    </w:p>
    <w:p w14:paraId="0B14EE62" w14:textId="0DECF956" w:rsidR="00D83216" w:rsidRPr="005B3FEA" w:rsidRDefault="00D83216" w:rsidP="00D8321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</w:pP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>As páginas deverão ser numeradas a partir da segunda página, no canto inferior direito. Tabelas, gráficos e quadros deverão ser enumerados e inseridos no espaço a eles destinados com suas respectivas legendas e fontes, seguindo as normas da ABNT</w:t>
      </w:r>
      <w:r w:rsidR="00813A96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 em vigência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. As figuras (em extensão jpg – a partir de 200 dpi) devem estar incluídas no arquivo Word. </w:t>
      </w:r>
    </w:p>
    <w:p w14:paraId="3D09D34F" w14:textId="77777777" w:rsidR="00D83216" w:rsidRPr="005B3FEA" w:rsidRDefault="00D83216" w:rsidP="00D8321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</w:pP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As palavras estrangeiras e destaques devem ser citadas em </w:t>
      </w:r>
      <w:r w:rsidRPr="005B3FEA">
        <w:rPr>
          <w:rFonts w:ascii="Times New Roman" w:eastAsia="Times New Roman" w:hAnsi="Times New Roman" w:cs="Times New Roman"/>
          <w:i/>
          <w:color w:val="0000CC"/>
          <w:sz w:val="24"/>
          <w:szCs w:val="24"/>
          <w:lang w:val="pt-PT" w:eastAsia="pt-BR" w:bidi="pt-PT"/>
        </w:rPr>
        <w:t>itálico.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 Nomes próprios estrangeiros não deverão estar em itálico. </w:t>
      </w:r>
    </w:p>
    <w:p w14:paraId="3CFC4FE5" w14:textId="77777777" w:rsidR="00D83216" w:rsidRPr="005B3FEA" w:rsidRDefault="00D83216" w:rsidP="00D8321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</w:pP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As </w:t>
      </w:r>
      <w:r w:rsidRPr="005B3FEA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val="pt-PT" w:eastAsia="pt-BR" w:bidi="pt-PT"/>
        </w:rPr>
        <w:t>referências</w:t>
      </w:r>
      <w:r w:rsidRPr="005B3FEA">
        <w:rPr>
          <w:rFonts w:ascii="Times New Roman" w:eastAsia="Times New Roman" w:hAnsi="Times New Roman" w:cs="Times New Roman"/>
          <w:i/>
          <w:color w:val="0000CC"/>
          <w:sz w:val="24"/>
          <w:szCs w:val="24"/>
          <w:lang w:val="pt-PT" w:eastAsia="pt-BR" w:bidi="pt-PT"/>
        </w:rPr>
        <w:t xml:space="preserve"> 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>deverão ser elencadas ao final do documento, em ordem alfabética, sem numeração e espaçamento simples. Caso haja mais de uma obra do mesmo autor, citar, respeitando a ordem cronológica de publicação. Caso haja mais de uma obra do mesmo autor publicada no mesmo ano, diferenciá-las por meio de “a, b, c ...”. Somente devem constar na lista os autores efetivamente utilizados para a elaboração do trabalho.</w:t>
      </w:r>
    </w:p>
    <w:p w14:paraId="3691E7FF" w14:textId="5BD3EAE3" w:rsidR="00BE59B4" w:rsidRPr="005B3FEA" w:rsidRDefault="00D83216" w:rsidP="00262D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</w:pP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As citações diretas ou indiretas e a lista de referências devem seguir as normas da 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lastRenderedPageBreak/>
        <w:t>Associação Brasileira de Normas Técnicas (ABNT)</w:t>
      </w:r>
      <w:r w:rsidR="00813A96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 em vigência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>.</w:t>
      </w:r>
    </w:p>
    <w:p w14:paraId="167DF961" w14:textId="77777777" w:rsidR="007B3CA0" w:rsidRPr="005B3FEA" w:rsidRDefault="007B3CA0" w:rsidP="00262D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5B3FEA">
        <w:rPr>
          <w:rFonts w:ascii="Times New Roman" w:hAnsi="Times New Roman" w:cs="Times New Roman"/>
          <w:color w:val="0000CC"/>
          <w:sz w:val="24"/>
          <w:szCs w:val="24"/>
          <w:shd w:val="clear" w:color="auto" w:fill="FFFFFF"/>
        </w:rPr>
        <w:t>O texto deve necessariamente contemplar em seu teor, introdução, desenvolvimento, metodologia (se houver), conclusões e referências. No caso de pesquisas apresentar a questão ou problema de estudo, objetivo(s), referenciais, metodologia e considerações parciais ou finais. Em se tratando de relatos de experiência, contextualização da proposta, descrição da ação, avaliação geral</w:t>
      </w:r>
    </w:p>
    <w:sectPr w:rsidR="007B3CA0" w:rsidRPr="005B3FEA" w:rsidSect="00AF5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1AA3F" w14:textId="77777777" w:rsidR="00B544F8" w:rsidRDefault="00B544F8" w:rsidP="004E1D6C">
      <w:pPr>
        <w:spacing w:after="0" w:line="240" w:lineRule="auto"/>
      </w:pPr>
      <w:r>
        <w:separator/>
      </w:r>
    </w:p>
  </w:endnote>
  <w:endnote w:type="continuationSeparator" w:id="0">
    <w:p w14:paraId="58F6B741" w14:textId="77777777" w:rsidR="00B544F8" w:rsidRDefault="00B544F8" w:rsidP="004E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F936B" w14:textId="77777777" w:rsidR="004669B1" w:rsidRDefault="004669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1023852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</w:rPr>
    </w:sdtEndPr>
    <w:sdtContent>
      <w:p w14:paraId="23ED909A" w14:textId="77777777" w:rsidR="00011262" w:rsidRDefault="00011262" w:rsidP="00011262">
        <w:pPr>
          <w:pStyle w:val="Rodap"/>
          <w:jc w:val="center"/>
          <w:rPr>
            <w:b/>
            <w:sz w:val="18"/>
            <w:szCs w:val="18"/>
          </w:rPr>
        </w:pPr>
      </w:p>
      <w:p w14:paraId="7FD92902" w14:textId="0F89871B" w:rsidR="00011262" w:rsidRPr="0099406B" w:rsidRDefault="00050227" w:rsidP="00011262">
        <w:pPr>
          <w:pStyle w:val="Rodap"/>
          <w:jc w:val="center"/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</w:pPr>
        <w:r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 xml:space="preserve">Anais do VI </w:t>
        </w:r>
        <w:r w:rsidR="00B055B9"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Congresso de Educação do C</w:t>
        </w:r>
        <w:r w:rsidR="00B33376"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PAN</w:t>
        </w:r>
        <w:r w:rsidR="00B055B9"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 xml:space="preserve"> - </w:t>
        </w:r>
        <w:r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C</w:t>
        </w:r>
        <w:r w:rsidR="00B055B9"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EC</w:t>
        </w:r>
        <w:r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PAN (2025)</w:t>
        </w:r>
      </w:p>
      <w:p w14:paraId="788C4378" w14:textId="5EB814A6" w:rsidR="00011262" w:rsidRPr="0099406B" w:rsidRDefault="00274A26" w:rsidP="00011262">
        <w:pPr>
          <w:pStyle w:val="Rodap"/>
          <w:jc w:val="center"/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</w:pPr>
        <w:r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ISSN 2596-2531</w:t>
        </w:r>
      </w:p>
      <w:p w14:paraId="2AF162A1" w14:textId="60D69E02" w:rsidR="006B4856" w:rsidRPr="0099406B" w:rsidRDefault="00B82453" w:rsidP="0099406B">
        <w:pPr>
          <w:pStyle w:val="Rodap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9406B">
          <w:rPr>
            <w:rFonts w:ascii="Times New Roman" w:hAnsi="Times New Roman" w:cs="Times New Roman"/>
            <w:color w:val="2F5496" w:themeColor="accent1" w:themeShade="BF"/>
            <w:sz w:val="18"/>
            <w:szCs w:val="18"/>
          </w:rPr>
          <w:fldChar w:fldCharType="begin"/>
        </w:r>
        <w:r w:rsidRPr="0099406B">
          <w:rPr>
            <w:rFonts w:ascii="Times New Roman" w:hAnsi="Times New Roman" w:cs="Times New Roman"/>
            <w:color w:val="2F5496" w:themeColor="accent1" w:themeShade="BF"/>
            <w:sz w:val="18"/>
            <w:szCs w:val="18"/>
          </w:rPr>
          <w:instrText>PAGE   \* MERGEFORMAT</w:instrText>
        </w:r>
        <w:r w:rsidRPr="0099406B">
          <w:rPr>
            <w:rFonts w:ascii="Times New Roman" w:hAnsi="Times New Roman" w:cs="Times New Roman"/>
            <w:color w:val="2F5496" w:themeColor="accent1" w:themeShade="BF"/>
            <w:sz w:val="18"/>
            <w:szCs w:val="18"/>
          </w:rPr>
          <w:fldChar w:fldCharType="separate"/>
        </w:r>
        <w:r w:rsidR="00405C7A">
          <w:rPr>
            <w:rFonts w:ascii="Times New Roman" w:hAnsi="Times New Roman" w:cs="Times New Roman"/>
            <w:noProof/>
            <w:color w:val="2F5496" w:themeColor="accent1" w:themeShade="BF"/>
            <w:sz w:val="18"/>
            <w:szCs w:val="18"/>
          </w:rPr>
          <w:t>1</w:t>
        </w:r>
        <w:r w:rsidRPr="0099406B">
          <w:rPr>
            <w:rFonts w:ascii="Times New Roman" w:hAnsi="Times New Roman" w:cs="Times New Roman"/>
            <w:color w:val="2F5496" w:themeColor="accent1" w:themeShade="BF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0A6AA" w14:textId="77777777" w:rsidR="004669B1" w:rsidRDefault="004669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683AB" w14:textId="77777777" w:rsidR="00B544F8" w:rsidRDefault="00B544F8" w:rsidP="004E1D6C">
      <w:pPr>
        <w:spacing w:after="0" w:line="240" w:lineRule="auto"/>
      </w:pPr>
      <w:r>
        <w:separator/>
      </w:r>
    </w:p>
  </w:footnote>
  <w:footnote w:type="continuationSeparator" w:id="0">
    <w:p w14:paraId="156F0D02" w14:textId="77777777" w:rsidR="00B544F8" w:rsidRDefault="00B544F8" w:rsidP="004E1D6C">
      <w:pPr>
        <w:spacing w:after="0" w:line="240" w:lineRule="auto"/>
      </w:pPr>
      <w:r>
        <w:continuationSeparator/>
      </w:r>
    </w:p>
  </w:footnote>
  <w:footnote w:id="1">
    <w:p w14:paraId="507E366C" w14:textId="7BE043AD" w:rsidR="004815D6" w:rsidRPr="00D83216" w:rsidRDefault="004815D6" w:rsidP="004815D6">
      <w:pPr>
        <w:pStyle w:val="Textodenotaderodap"/>
        <w:jc w:val="both"/>
        <w:rPr>
          <w:rFonts w:ascii="Times New Roman" w:hAnsi="Times New Roman" w:cs="Times New Roman"/>
        </w:rPr>
      </w:pPr>
      <w:r w:rsidRPr="00D83216">
        <w:rPr>
          <w:rStyle w:val="Refdenotaderodap"/>
          <w:rFonts w:ascii="Times New Roman" w:hAnsi="Times New Roman" w:cs="Times New Roman"/>
        </w:rPr>
        <w:footnoteRef/>
      </w:r>
      <w:r w:rsidR="006347F1">
        <w:rPr>
          <w:rFonts w:ascii="Times New Roman" w:hAnsi="Times New Roman" w:cs="Times New Roman"/>
        </w:rPr>
        <w:t xml:space="preserve">Última </w:t>
      </w:r>
      <w:r w:rsidR="00F34074" w:rsidRPr="00655630">
        <w:rPr>
          <w:rFonts w:ascii="Times New Roman" w:hAnsi="Times New Roman" w:cs="Times New Roman"/>
        </w:rPr>
        <w:t>Formação</w:t>
      </w:r>
      <w:r w:rsidR="006347F1">
        <w:rPr>
          <w:rFonts w:ascii="Times New Roman" w:hAnsi="Times New Roman" w:cs="Times New Roman"/>
        </w:rPr>
        <w:t xml:space="preserve">, vínculo </w:t>
      </w:r>
      <w:r w:rsidR="00F34074" w:rsidRPr="00655630">
        <w:rPr>
          <w:rFonts w:ascii="Times New Roman" w:hAnsi="Times New Roman" w:cs="Times New Roman"/>
        </w:rPr>
        <w:t>profissional</w:t>
      </w:r>
      <w:r w:rsidR="006347F1">
        <w:rPr>
          <w:rFonts w:ascii="Times New Roman" w:hAnsi="Times New Roman" w:cs="Times New Roman"/>
        </w:rPr>
        <w:t>, email</w:t>
      </w:r>
      <w:r w:rsidR="00813A96">
        <w:rPr>
          <w:rFonts w:ascii="Times New Roman" w:hAnsi="Times New Roman" w:cs="Times New Roman"/>
        </w:rPr>
        <w:t>.</w:t>
      </w:r>
    </w:p>
  </w:footnote>
  <w:footnote w:id="2">
    <w:p w14:paraId="53798360" w14:textId="4509992B" w:rsidR="00AF5465" w:rsidRPr="00813A96" w:rsidRDefault="00AF5465" w:rsidP="00813A96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13A96">
        <w:rPr>
          <w:rFonts w:ascii="Times New Roman" w:hAnsi="Times New Roman" w:cs="Times New Roman"/>
        </w:rPr>
        <w:t xml:space="preserve">Última </w:t>
      </w:r>
      <w:r w:rsidR="00813A96" w:rsidRPr="00655630">
        <w:rPr>
          <w:rFonts w:ascii="Times New Roman" w:hAnsi="Times New Roman" w:cs="Times New Roman"/>
        </w:rPr>
        <w:t>Formação</w:t>
      </w:r>
      <w:r w:rsidR="00813A96">
        <w:rPr>
          <w:rFonts w:ascii="Times New Roman" w:hAnsi="Times New Roman" w:cs="Times New Roman"/>
        </w:rPr>
        <w:t xml:space="preserve">, vínculo </w:t>
      </w:r>
      <w:r w:rsidR="00813A96" w:rsidRPr="00655630">
        <w:rPr>
          <w:rFonts w:ascii="Times New Roman" w:hAnsi="Times New Roman" w:cs="Times New Roman"/>
        </w:rPr>
        <w:t>profissional</w:t>
      </w:r>
      <w:r w:rsidR="00813A96">
        <w:rPr>
          <w:rFonts w:ascii="Times New Roman" w:hAnsi="Times New Roman" w:cs="Times New Roman"/>
        </w:rPr>
        <w:t>, email.</w:t>
      </w:r>
    </w:p>
  </w:footnote>
  <w:footnote w:id="3">
    <w:p w14:paraId="6E982A7C" w14:textId="7406E7E2" w:rsidR="00AF5465" w:rsidRPr="00813A96" w:rsidRDefault="00AF5465" w:rsidP="00813A96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13A96">
        <w:rPr>
          <w:rFonts w:ascii="Times New Roman" w:hAnsi="Times New Roman" w:cs="Times New Roman"/>
        </w:rPr>
        <w:t xml:space="preserve">Última </w:t>
      </w:r>
      <w:r w:rsidR="00813A96" w:rsidRPr="00655630">
        <w:rPr>
          <w:rFonts w:ascii="Times New Roman" w:hAnsi="Times New Roman" w:cs="Times New Roman"/>
        </w:rPr>
        <w:t>Formação</w:t>
      </w:r>
      <w:r w:rsidR="00813A96">
        <w:rPr>
          <w:rFonts w:ascii="Times New Roman" w:hAnsi="Times New Roman" w:cs="Times New Roman"/>
        </w:rPr>
        <w:t xml:space="preserve">, vínculo </w:t>
      </w:r>
      <w:r w:rsidR="00813A96" w:rsidRPr="00655630">
        <w:rPr>
          <w:rFonts w:ascii="Times New Roman" w:hAnsi="Times New Roman" w:cs="Times New Roman"/>
        </w:rPr>
        <w:t>profissional</w:t>
      </w:r>
      <w:r w:rsidR="00813A96">
        <w:rPr>
          <w:rFonts w:ascii="Times New Roman" w:hAnsi="Times New Roman" w:cs="Times New Roman"/>
        </w:rPr>
        <w:t>, email</w:t>
      </w:r>
      <w:r>
        <w:rPr>
          <w:rFonts w:ascii="Times New Roman" w:hAnsi="Times New Roman" w:cs="Times New Roman"/>
        </w:rPr>
        <w:t>.</w:t>
      </w:r>
    </w:p>
  </w:footnote>
  <w:footnote w:id="4">
    <w:p w14:paraId="17FC8208" w14:textId="698697A1" w:rsidR="00AF5465" w:rsidRPr="00813A96" w:rsidRDefault="00AF5465" w:rsidP="00813A96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13A96">
        <w:rPr>
          <w:rFonts w:ascii="Times New Roman" w:hAnsi="Times New Roman" w:cs="Times New Roman"/>
        </w:rPr>
        <w:t xml:space="preserve">Última </w:t>
      </w:r>
      <w:r w:rsidR="00813A96" w:rsidRPr="00655630">
        <w:rPr>
          <w:rFonts w:ascii="Times New Roman" w:hAnsi="Times New Roman" w:cs="Times New Roman"/>
        </w:rPr>
        <w:t>Formação</w:t>
      </w:r>
      <w:r w:rsidR="00813A96">
        <w:rPr>
          <w:rFonts w:ascii="Times New Roman" w:hAnsi="Times New Roman" w:cs="Times New Roman"/>
        </w:rPr>
        <w:t xml:space="preserve">, vínculo </w:t>
      </w:r>
      <w:r w:rsidR="00813A96" w:rsidRPr="00655630">
        <w:rPr>
          <w:rFonts w:ascii="Times New Roman" w:hAnsi="Times New Roman" w:cs="Times New Roman"/>
        </w:rPr>
        <w:t>profissional</w:t>
      </w:r>
      <w:r w:rsidR="00813A96">
        <w:rPr>
          <w:rFonts w:ascii="Times New Roman" w:hAnsi="Times New Roman" w:cs="Times New Roman"/>
        </w:rPr>
        <w:t>, email.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6C1DE" w14:textId="77777777" w:rsidR="004669B1" w:rsidRDefault="004669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B22FA" w14:textId="77777777" w:rsidR="004E1D6C" w:rsidRPr="00251D66" w:rsidRDefault="000B3E85" w:rsidP="00251D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7DF9C3" wp14:editId="44787F3E">
          <wp:simplePos x="0" y="0"/>
          <wp:positionH relativeFrom="margin">
            <wp:posOffset>-828675</wp:posOffset>
          </wp:positionH>
          <wp:positionV relativeFrom="margin">
            <wp:posOffset>-1351915</wp:posOffset>
          </wp:positionV>
          <wp:extent cx="336550" cy="488950"/>
          <wp:effectExtent l="0" t="0" r="6350" b="6350"/>
          <wp:wrapSquare wrapText="bothSides"/>
          <wp:docPr id="1052682326" name="Imagem 1052682326" descr="C:\Users\hands1\AppData\Local\Microsoft\Windows\INetCache\Content.MSO\AF159B1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hands1\AppData\Local\Microsoft\Windows\INetCache\Content.MSO\AF159B1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D6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520178" wp14:editId="670F495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000" cy="10693777"/>
          <wp:effectExtent l="0" t="0" r="3175" b="0"/>
          <wp:wrapNone/>
          <wp:docPr id="338958392" name="Imagem 338958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(CECPAN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EA80" w14:textId="77777777" w:rsidR="004669B1" w:rsidRDefault="004669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6C"/>
    <w:rsid w:val="00011262"/>
    <w:rsid w:val="00050227"/>
    <w:rsid w:val="000B3E85"/>
    <w:rsid w:val="000C2BDD"/>
    <w:rsid w:val="00107B69"/>
    <w:rsid w:val="00251D66"/>
    <w:rsid w:val="00262DB0"/>
    <w:rsid w:val="00274A26"/>
    <w:rsid w:val="003E57FA"/>
    <w:rsid w:val="00405C7A"/>
    <w:rsid w:val="004669B1"/>
    <w:rsid w:val="004815D6"/>
    <w:rsid w:val="004A016A"/>
    <w:rsid w:val="004E1D6C"/>
    <w:rsid w:val="00505611"/>
    <w:rsid w:val="0054380C"/>
    <w:rsid w:val="005553D8"/>
    <w:rsid w:val="005B3FEA"/>
    <w:rsid w:val="006347F1"/>
    <w:rsid w:val="00650F7A"/>
    <w:rsid w:val="006A2547"/>
    <w:rsid w:val="006B4856"/>
    <w:rsid w:val="006C5A51"/>
    <w:rsid w:val="006D3750"/>
    <w:rsid w:val="006E416B"/>
    <w:rsid w:val="007B3CA0"/>
    <w:rsid w:val="00813A96"/>
    <w:rsid w:val="0085797E"/>
    <w:rsid w:val="0090129E"/>
    <w:rsid w:val="00912F7F"/>
    <w:rsid w:val="009707B6"/>
    <w:rsid w:val="0099406B"/>
    <w:rsid w:val="00A15E9B"/>
    <w:rsid w:val="00AC6DB4"/>
    <w:rsid w:val="00AD583E"/>
    <w:rsid w:val="00AF5465"/>
    <w:rsid w:val="00B055B9"/>
    <w:rsid w:val="00B33376"/>
    <w:rsid w:val="00B544F8"/>
    <w:rsid w:val="00B658A1"/>
    <w:rsid w:val="00B662D4"/>
    <w:rsid w:val="00B82453"/>
    <w:rsid w:val="00BE59B4"/>
    <w:rsid w:val="00C135F5"/>
    <w:rsid w:val="00C512F8"/>
    <w:rsid w:val="00C61B40"/>
    <w:rsid w:val="00D11F85"/>
    <w:rsid w:val="00D24CF9"/>
    <w:rsid w:val="00D43E07"/>
    <w:rsid w:val="00D80EC2"/>
    <w:rsid w:val="00D83216"/>
    <w:rsid w:val="00E1268C"/>
    <w:rsid w:val="00ED3CF9"/>
    <w:rsid w:val="00F34074"/>
    <w:rsid w:val="00F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933B"/>
  <w15:chartTrackingRefBased/>
  <w15:docId w15:val="{6C85E0A2-B31F-409D-8139-9A8C785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0F7A"/>
    <w:pPr>
      <w:keepNext/>
      <w:spacing w:line="36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59B4"/>
    <w:pPr>
      <w:keepNext/>
      <w:spacing w:line="360" w:lineRule="auto"/>
      <w:jc w:val="both"/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68C"/>
    <w:pPr>
      <w:keepNext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D6C"/>
  </w:style>
  <w:style w:type="paragraph" w:styleId="Rodap">
    <w:name w:val="footer"/>
    <w:basedOn w:val="Normal"/>
    <w:link w:val="RodapChar"/>
    <w:uiPriority w:val="99"/>
    <w:unhideWhenUsed/>
    <w:rsid w:val="004E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D6C"/>
  </w:style>
  <w:style w:type="paragraph" w:styleId="NormalWeb">
    <w:name w:val="Normal (Web)"/>
    <w:basedOn w:val="Normal"/>
    <w:uiPriority w:val="99"/>
    <w:unhideWhenUsed/>
    <w:rsid w:val="0025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F7A"/>
    <w:rPr>
      <w:rFonts w:ascii="Times New Roman" w:hAnsi="Times New Roman" w:cs="Times New Roman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BE59B4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BE59B4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E59B4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1268C"/>
    <w:rPr>
      <w:rFonts w:ascii="Times New Roman" w:hAnsi="Times New Roman" w:cs="Times New Roman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815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815D6"/>
    <w:rPr>
      <w:sz w:val="20"/>
      <w:szCs w:val="20"/>
    </w:rPr>
  </w:style>
  <w:style w:type="character" w:styleId="Refdenotaderodap">
    <w:name w:val="footnote reference"/>
    <w:aliases w:val="Referência de rodapé"/>
    <w:basedOn w:val="Fontepargpadro"/>
    <w:uiPriority w:val="99"/>
    <w:unhideWhenUsed/>
    <w:qFormat/>
    <w:rsid w:val="004815D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815D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5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EFF3-6A7F-47A4-904D-128A2765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hands1</dc:creator>
  <cp:keywords/>
  <dc:description/>
  <cp:lastModifiedBy>Dell</cp:lastModifiedBy>
  <cp:revision>2</cp:revision>
  <dcterms:created xsi:type="dcterms:W3CDTF">2025-08-28T13:18:00Z</dcterms:created>
  <dcterms:modified xsi:type="dcterms:W3CDTF">2025-08-28T13:18:00Z</dcterms:modified>
</cp:coreProperties>
</file>